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4FA5B" w14:textId="14A22F84" w:rsidR="00A87755" w:rsidRDefault="004E207F" w:rsidP="00894691">
      <w:pPr>
        <w:rPr>
          <w:rFonts w:ascii="Cambria" w:hAnsi="Cambria"/>
          <w:b/>
          <w:sz w:val="52"/>
          <w:szCs w:val="52"/>
        </w:rPr>
      </w:pPr>
      <w:r w:rsidRPr="00C56CD3">
        <w:rPr>
          <w:noProof/>
          <w:sz w:val="72"/>
          <w:szCs w:val="72"/>
          <w:lang w:eastAsia="nb-NO"/>
        </w:rPr>
        <w:drawing>
          <wp:anchor distT="0" distB="0" distL="114300" distR="114300" simplePos="0" relativeHeight="251657216" behindDoc="1" locked="0" layoutInCell="1" allowOverlap="1" wp14:anchorId="2CDD354D" wp14:editId="0A821A27">
            <wp:simplePos x="0" y="0"/>
            <wp:positionH relativeFrom="margin">
              <wp:align>right</wp:align>
            </wp:positionH>
            <wp:positionV relativeFrom="paragraph">
              <wp:posOffset>428625</wp:posOffset>
            </wp:positionV>
            <wp:extent cx="5760720" cy="1481455"/>
            <wp:effectExtent l="0" t="0" r="0" b="4445"/>
            <wp:wrapTight wrapText="bothSides">
              <wp:wrapPolygon edited="0">
                <wp:start x="0" y="0"/>
                <wp:lineTo x="0" y="21387"/>
                <wp:lineTo x="21500" y="21387"/>
                <wp:lineTo x="21500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men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4691">
        <w:rPr>
          <w:rFonts w:ascii="Cambria" w:hAnsi="Cambria"/>
          <w:b/>
          <w:sz w:val="52"/>
          <w:szCs w:val="52"/>
        </w:rPr>
        <w:t xml:space="preserve">             </w:t>
      </w:r>
      <w:r w:rsidR="008465C5">
        <w:rPr>
          <w:rFonts w:ascii="Cambria" w:hAnsi="Cambria"/>
          <w:b/>
          <w:sz w:val="52"/>
          <w:szCs w:val="52"/>
        </w:rPr>
        <w:t xml:space="preserve">   </w:t>
      </w:r>
      <w:r w:rsidR="00985384">
        <w:rPr>
          <w:rFonts w:ascii="Cambria" w:hAnsi="Cambria"/>
          <w:b/>
          <w:sz w:val="52"/>
          <w:szCs w:val="52"/>
        </w:rPr>
        <w:t xml:space="preserve">  </w:t>
      </w:r>
      <w:r w:rsidR="008465C5">
        <w:rPr>
          <w:rFonts w:ascii="Cambria" w:hAnsi="Cambria"/>
          <w:b/>
          <w:sz w:val="52"/>
          <w:szCs w:val="52"/>
        </w:rPr>
        <w:t xml:space="preserve">   </w:t>
      </w:r>
      <w:r w:rsidR="00E96819" w:rsidRPr="00050450">
        <w:rPr>
          <w:rFonts w:ascii="Cambria" w:hAnsi="Cambria"/>
          <w:b/>
          <w:sz w:val="52"/>
          <w:szCs w:val="52"/>
        </w:rPr>
        <w:t>VELKOMMEN TI</w:t>
      </w:r>
      <w:r w:rsidR="00A87755">
        <w:rPr>
          <w:rFonts w:ascii="Cambria" w:hAnsi="Cambria"/>
          <w:b/>
          <w:sz w:val="52"/>
          <w:szCs w:val="52"/>
        </w:rPr>
        <w:t>L</w:t>
      </w:r>
    </w:p>
    <w:p w14:paraId="2FD95C95" w14:textId="2D05A0DD" w:rsidR="00B000DC" w:rsidRPr="00D616B5" w:rsidRDefault="00D616B5" w:rsidP="00580DB1">
      <w:pPr>
        <w:pStyle w:val="Overskrift5"/>
        <w:rPr>
          <w:rFonts w:ascii="Cambria" w:hAnsi="Cambria"/>
          <w:color w:val="FF000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172EC54" wp14:editId="2BDE3602">
            <wp:simplePos x="0" y="0"/>
            <wp:positionH relativeFrom="column">
              <wp:posOffset>465455</wp:posOffset>
            </wp:positionH>
            <wp:positionV relativeFrom="paragraph">
              <wp:posOffset>1616075</wp:posOffset>
            </wp:positionV>
            <wp:extent cx="4565650" cy="1485900"/>
            <wp:effectExtent l="0" t="0" r="6350" b="0"/>
            <wp:wrapSquare wrapText="bothSides"/>
            <wp:docPr id="746410219" name="Bilde 746410219" descr="Ai Generert, 2025, Nyttår, Gløde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 Generert, 2025, Nyttår, Glødend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7755" w:rsidRPr="00C72E81">
        <w:rPr>
          <w:rFonts w:ascii="Cambria" w:hAnsi="Cambria"/>
          <w:color w:val="FF0000"/>
          <w:sz w:val="72"/>
          <w:szCs w:val="72"/>
        </w:rPr>
        <w:t xml:space="preserve">   </w:t>
      </w:r>
      <w:r w:rsidR="00C72E81">
        <w:rPr>
          <w:rFonts w:ascii="Cambria" w:hAnsi="Cambria"/>
          <w:color w:val="FF0000"/>
          <w:sz w:val="72"/>
          <w:szCs w:val="72"/>
        </w:rPr>
        <w:t xml:space="preserve"> </w:t>
      </w:r>
      <w:r w:rsidR="00A87755" w:rsidRPr="00C72E81">
        <w:rPr>
          <w:rFonts w:ascii="Cambria" w:hAnsi="Cambria"/>
          <w:color w:val="FF0000"/>
          <w:sz w:val="72"/>
          <w:szCs w:val="72"/>
        </w:rPr>
        <w:t xml:space="preserve">  </w:t>
      </w:r>
      <w:r w:rsidR="00F31F07">
        <w:rPr>
          <w:rFonts w:ascii="Cambria" w:hAnsi="Cambria"/>
          <w:color w:val="FF0000"/>
          <w:sz w:val="72"/>
          <w:szCs w:val="72"/>
        </w:rPr>
        <w:t xml:space="preserve">      </w:t>
      </w:r>
      <w:r w:rsidR="00A87755" w:rsidRPr="00C72E81">
        <w:rPr>
          <w:rFonts w:ascii="Cambria" w:hAnsi="Cambria"/>
          <w:color w:val="FF0000"/>
          <w:sz w:val="72"/>
          <w:szCs w:val="72"/>
        </w:rPr>
        <w:t xml:space="preserve"> </w:t>
      </w:r>
      <w:r w:rsidR="00B000DC">
        <w:rPr>
          <w:b/>
          <w:bCs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3E075EAF" w14:textId="77777777" w:rsidR="00D616B5" w:rsidRDefault="00D616B5" w:rsidP="00580DB1">
      <w:pPr>
        <w:pStyle w:val="Overskrift5"/>
        <w:rPr>
          <w:b/>
          <w:bCs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8612AF0" w14:textId="77777777" w:rsidR="00D616B5" w:rsidRDefault="00D616B5" w:rsidP="00580DB1">
      <w:pPr>
        <w:pStyle w:val="Overskrift5"/>
        <w:rPr>
          <w:b/>
          <w:bCs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207D541" w14:textId="3BC825DC" w:rsidR="00580DB1" w:rsidRDefault="00557D8B" w:rsidP="00580DB1">
      <w:pPr>
        <w:pStyle w:val="Overskrift5"/>
        <w:rPr>
          <w:b/>
          <w:bCs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000DC">
        <w:rPr>
          <w:b/>
          <w:bCs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VELKOMMEN TIL NYTTÅRSFEST OG JULETREF</w:t>
      </w:r>
      <w:r w:rsidR="00B000DC" w:rsidRPr="00B000DC">
        <w:rPr>
          <w:b/>
          <w:bCs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EST</w:t>
      </w:r>
    </w:p>
    <w:p w14:paraId="137EE065" w14:textId="16ED2EB3" w:rsidR="00284AF3" w:rsidRPr="00015AC8" w:rsidRDefault="00B60EE4" w:rsidP="00CA4FBC">
      <w:pPr>
        <w:jc w:val="center"/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284AF3" w:rsidRPr="00015AC8"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Bugården kirke</w:t>
      </w:r>
    </w:p>
    <w:p w14:paraId="618CFDB2" w14:textId="0F965FFD" w:rsidR="00580DB1" w:rsidRPr="00B60EE4" w:rsidRDefault="00B60EE4" w:rsidP="00CA4FBC">
      <w:pPr>
        <w:pStyle w:val="Ingenmellomrom"/>
        <w:jc w:val="center"/>
        <w:rPr>
          <w:b/>
          <w:bCs/>
          <w:sz w:val="36"/>
          <w:szCs w:val="36"/>
        </w:rPr>
      </w:pPr>
      <w:r w:rsidRPr="00B60EE4">
        <w:rPr>
          <w:b/>
          <w:bCs/>
          <w:sz w:val="36"/>
          <w:szCs w:val="36"/>
        </w:rPr>
        <w:t xml:space="preserve">    </w:t>
      </w:r>
      <w:r>
        <w:rPr>
          <w:b/>
          <w:bCs/>
          <w:sz w:val="36"/>
          <w:szCs w:val="36"/>
        </w:rPr>
        <w:t xml:space="preserve">     </w:t>
      </w:r>
      <w:r w:rsidRPr="00B60EE4">
        <w:rPr>
          <w:b/>
          <w:bCs/>
          <w:sz w:val="36"/>
          <w:szCs w:val="36"/>
        </w:rPr>
        <w:t xml:space="preserve"> </w:t>
      </w:r>
      <w:r w:rsidR="00015AC8" w:rsidRPr="00B60EE4">
        <w:rPr>
          <w:b/>
          <w:bCs/>
          <w:sz w:val="36"/>
          <w:szCs w:val="36"/>
        </w:rPr>
        <w:t>T</w:t>
      </w:r>
      <w:r w:rsidR="00580DB1" w:rsidRPr="00B60EE4">
        <w:rPr>
          <w:b/>
          <w:bCs/>
          <w:sz w:val="36"/>
          <w:szCs w:val="36"/>
        </w:rPr>
        <w:t>orsdag</w:t>
      </w:r>
      <w:r w:rsidR="00015AC8" w:rsidRPr="00B60EE4">
        <w:rPr>
          <w:b/>
          <w:bCs/>
          <w:sz w:val="36"/>
          <w:szCs w:val="36"/>
        </w:rPr>
        <w:t xml:space="preserve"> 9. januar</w:t>
      </w:r>
    </w:p>
    <w:p w14:paraId="78ED82C2" w14:textId="724EDAE4" w:rsidR="00580DB1" w:rsidRPr="00015AC8" w:rsidRDefault="00B60EE4" w:rsidP="00CA4FBC">
      <w:pPr>
        <w:pStyle w:val="Ingenmellomrom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</w:t>
      </w:r>
      <w:r w:rsidR="00580DB1" w:rsidRPr="00015AC8">
        <w:rPr>
          <w:b/>
          <w:bCs/>
          <w:sz w:val="36"/>
          <w:szCs w:val="36"/>
        </w:rPr>
        <w:t>Kl.17.30 – 19.15</w:t>
      </w:r>
    </w:p>
    <w:p w14:paraId="549BF35E" w14:textId="3636104E" w:rsidR="00015AC8" w:rsidRPr="00015AC8" w:rsidRDefault="00BB29A0" w:rsidP="00D616B5">
      <w:pPr>
        <w:pStyle w:val="Ingenmellomrom"/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EFCFBD2" wp14:editId="085B08D9">
            <wp:simplePos x="0" y="0"/>
            <wp:positionH relativeFrom="column">
              <wp:posOffset>3056255</wp:posOffset>
            </wp:positionH>
            <wp:positionV relativeFrom="paragraph">
              <wp:posOffset>1390015</wp:posOffset>
            </wp:positionV>
            <wp:extent cx="2465070" cy="1739900"/>
            <wp:effectExtent l="0" t="0" r="0" b="0"/>
            <wp:wrapThrough wrapText="bothSides">
              <wp:wrapPolygon edited="0">
                <wp:start x="0" y="0"/>
                <wp:lineTo x="0" y="21285"/>
                <wp:lineTo x="21366" y="21285"/>
                <wp:lineTo x="21366" y="0"/>
                <wp:lineTo x="0" y="0"/>
              </wp:wrapPolygon>
            </wp:wrapThrough>
            <wp:docPr id="97293017" name="Bilde 1" descr="IMG_3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504855-66FC-4BF5-9E5F-6DC3D60E3B90" descr="IMG_3059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F57" w:rsidRPr="00015AC8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98CA24" wp14:editId="7B256844">
                <wp:simplePos x="0" y="0"/>
                <wp:positionH relativeFrom="margin">
                  <wp:align>right</wp:align>
                </wp:positionH>
                <wp:positionV relativeFrom="paragraph">
                  <wp:posOffset>393065</wp:posOffset>
                </wp:positionV>
                <wp:extent cx="3840480" cy="895350"/>
                <wp:effectExtent l="0" t="0" r="26670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0C1FB" w14:textId="28EF55DA" w:rsidR="00F168D8" w:rsidRDefault="003E1130">
                            <w:pPr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Vi spiser </w:t>
                            </w:r>
                            <w:r w:rsidR="008B2CBE"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pizza og feirer </w:t>
                            </w:r>
                            <w:r w:rsidR="00045CCD"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</w:rPr>
                              <w:t>d</w:t>
                            </w:r>
                            <w:r w:rsidR="008B2CBE"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</w:rPr>
                              <w:t>et ny</w:t>
                            </w:r>
                            <w:r w:rsidR="00045CCD"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</w:rPr>
                              <w:t>e</w:t>
                            </w:r>
                            <w:r w:rsidR="008B2CBE"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år</w:t>
                            </w:r>
                            <w:r w:rsidR="0098130C"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05A1FAAF" w14:textId="66A2CD68" w:rsidR="0098130C" w:rsidRDefault="0098130C">
                            <w:pPr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</w:rPr>
                              <w:t>Utlodning og vitser</w:t>
                            </w:r>
                          </w:p>
                          <w:p w14:paraId="3D7E7514" w14:textId="77777777" w:rsidR="00F168D8" w:rsidRPr="00CE1B3F" w:rsidRDefault="00F168D8">
                            <w:pPr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8CA24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251.2pt;margin-top:30.95pt;width:302.4pt;height:70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">
                <v:textbox>
                  <w:txbxContent>
                    <w:p w14:paraId="04E0C1FB" w14:textId="28EF55DA" w:rsidR="00F168D8" w:rsidRDefault="003E1130">
                      <w:pPr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</w:rPr>
                        <w:t xml:space="preserve">Vi spiser </w:t>
                      </w:r>
                      <w:r w:rsidR="008B2CBE"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</w:rPr>
                        <w:t xml:space="preserve">pizza og feirer </w:t>
                      </w:r>
                      <w:r w:rsidR="00045CCD"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</w:rPr>
                        <w:t>d</w:t>
                      </w:r>
                      <w:r w:rsidR="008B2CBE"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</w:rPr>
                        <w:t>et ny</w:t>
                      </w:r>
                      <w:r w:rsidR="00045CCD"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</w:rPr>
                        <w:t>e</w:t>
                      </w:r>
                      <w:r w:rsidR="008B2CBE"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</w:rPr>
                        <w:t xml:space="preserve"> år</w:t>
                      </w:r>
                      <w:r w:rsidR="0098130C"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</w:p>
                    <w:p w14:paraId="05A1FAAF" w14:textId="66A2CD68" w:rsidR="0098130C" w:rsidRDefault="0098130C">
                      <w:pPr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</w:rPr>
                        <w:t>Utlodning og vitser</w:t>
                      </w:r>
                    </w:p>
                    <w:p w14:paraId="3D7E7514" w14:textId="77777777" w:rsidR="00F168D8" w:rsidRPr="00CE1B3F" w:rsidRDefault="00F168D8">
                      <w:pPr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0DB1" w:rsidRPr="00015AC8">
        <w:rPr>
          <w:b/>
          <w:bCs/>
          <w:sz w:val="36"/>
          <w:szCs w:val="36"/>
        </w:rPr>
        <w:t>kr.50 (med lodd)</w:t>
      </w:r>
      <w:r w:rsidR="00C72E81" w:rsidRPr="00015AC8">
        <w:rPr>
          <w:b/>
          <w:bCs/>
          <w:sz w:val="36"/>
          <w:szCs w:val="36"/>
        </w:rPr>
        <w:t xml:space="preserve"> </w:t>
      </w:r>
      <w:r w:rsidR="00580DB1" w:rsidRPr="00015AC8">
        <w:rPr>
          <w:b/>
          <w:bCs/>
          <w:sz w:val="36"/>
          <w:szCs w:val="36"/>
        </w:rPr>
        <w:t>Ledsagere gratis</w:t>
      </w:r>
      <w:r w:rsidR="00CA76FE" w:rsidRPr="00015AC8">
        <w:rPr>
          <w:rFonts w:ascii="Cambria" w:hAnsi="Cambria"/>
          <w:b/>
          <w:bCs/>
          <w:noProof/>
          <w:color w:val="FF0000"/>
          <w:sz w:val="48"/>
          <w:szCs w:val="48"/>
        </w:rPr>
        <w:drawing>
          <wp:anchor distT="0" distB="0" distL="114300" distR="114300" simplePos="0" relativeHeight="251656191" behindDoc="1" locked="0" layoutInCell="1" allowOverlap="1" wp14:anchorId="433844D4" wp14:editId="65807F65">
            <wp:simplePos x="0" y="0"/>
            <wp:positionH relativeFrom="margin">
              <wp:posOffset>-86995</wp:posOffset>
            </wp:positionH>
            <wp:positionV relativeFrom="paragraph">
              <wp:posOffset>253365</wp:posOffset>
            </wp:positionV>
            <wp:extent cx="2080260" cy="966470"/>
            <wp:effectExtent l="0" t="0" r="0" b="508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</w:tblGrid>
      <w:tr w:rsidR="00301C66" w14:paraId="74778FFC" w14:textId="77777777" w:rsidTr="00BB29A0">
        <w:trPr>
          <w:trHeight w:val="1249"/>
        </w:trPr>
        <w:tc>
          <w:tcPr>
            <w:tcW w:w="3397" w:type="dxa"/>
          </w:tcPr>
          <w:p w14:paraId="35B64482" w14:textId="77777777" w:rsidR="00CA76FE" w:rsidRDefault="00CA76FE" w:rsidP="00FA791D">
            <w:pPr>
              <w:rPr>
                <w:rFonts w:ascii="Cambria" w:hAnsi="Cambria"/>
                <w:b/>
                <w:bCs/>
                <w:color w:val="FF0000"/>
                <w:sz w:val="32"/>
                <w:szCs w:val="32"/>
              </w:rPr>
            </w:pPr>
          </w:p>
          <w:p w14:paraId="3DC5B9E2" w14:textId="6267E9E7" w:rsidR="00301C66" w:rsidRPr="00363D5F" w:rsidRDefault="00390301" w:rsidP="00FA791D">
            <w:pPr>
              <w:rPr>
                <w:rFonts w:ascii="Cambria" w:hAnsi="Cambria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color w:val="FF0000"/>
                <w:sz w:val="32"/>
                <w:szCs w:val="32"/>
              </w:rPr>
              <w:t>B</w:t>
            </w:r>
            <w:r w:rsidR="00363D5F" w:rsidRPr="00363D5F">
              <w:rPr>
                <w:rFonts w:ascii="Cambria" w:hAnsi="Cambria"/>
                <w:b/>
                <w:bCs/>
                <w:color w:val="FF0000"/>
                <w:sz w:val="32"/>
                <w:szCs w:val="32"/>
              </w:rPr>
              <w:t>egynner kl.17.30.</w:t>
            </w:r>
          </w:p>
          <w:p w14:paraId="6D947C75" w14:textId="6B308F5F" w:rsidR="00322CB8" w:rsidRPr="00322CB8" w:rsidRDefault="00363D5F" w:rsidP="00FA791D">
            <w:pPr>
              <w:rPr>
                <w:rFonts w:ascii="Cambria" w:hAnsi="Cambria"/>
                <w:b/>
                <w:bCs/>
                <w:color w:val="FF0000"/>
                <w:sz w:val="32"/>
                <w:szCs w:val="32"/>
              </w:rPr>
            </w:pPr>
            <w:r w:rsidRPr="00363D5F">
              <w:rPr>
                <w:rFonts w:ascii="Cambria" w:hAnsi="Cambria"/>
                <w:b/>
                <w:bCs/>
                <w:color w:val="FF0000"/>
                <w:sz w:val="32"/>
                <w:szCs w:val="32"/>
              </w:rPr>
              <w:t>Avslutter 19.15</w:t>
            </w:r>
          </w:p>
        </w:tc>
      </w:tr>
    </w:tbl>
    <w:p w14:paraId="534741E5" w14:textId="0AB069BE" w:rsidR="00222FE2" w:rsidRDefault="002D65F3" w:rsidP="004C5044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Julen er ikke helt over og vi går rundt juletreet i kirkerommet</w:t>
      </w:r>
      <w:r w:rsidR="006406AD">
        <w:rPr>
          <w:sz w:val="28"/>
          <w:szCs w:val="28"/>
        </w:rPr>
        <w:t>.</w:t>
      </w:r>
    </w:p>
    <w:p w14:paraId="2E9C204C" w14:textId="77777777" w:rsidR="00935388" w:rsidRDefault="00935388" w:rsidP="004C5044">
      <w:pPr>
        <w:pStyle w:val="Ingenmellomrom"/>
        <w:rPr>
          <w:sz w:val="40"/>
          <w:szCs w:val="40"/>
        </w:rPr>
      </w:pPr>
    </w:p>
    <w:p w14:paraId="6E1715C2" w14:textId="77777777" w:rsidR="00935388" w:rsidRDefault="00935388" w:rsidP="00935388">
      <w:pPr>
        <w:framePr w:hSpace="141" w:wrap="around" w:vAnchor="text" w:hAnchor="page" w:x="716" w:y="1231"/>
        <w:rPr>
          <w:rFonts w:ascii="Calibri brødtekst" w:hAnsi="Calibri brødtekst"/>
          <w:color w:val="000000" w:themeColor="text1"/>
          <w:sz w:val="24"/>
          <w:szCs w:val="24"/>
        </w:rPr>
      </w:pPr>
      <w:r w:rsidRPr="001004A3">
        <w:rPr>
          <w:rFonts w:ascii="Calibri brødtekst" w:hAnsi="Calibri brødtekst"/>
          <w:b/>
          <w:bCs/>
          <w:i/>
          <w:iCs/>
          <w:sz w:val="26"/>
          <w:szCs w:val="26"/>
        </w:rPr>
        <w:t>Matallergier må meldes til Lise senest onsdag</w:t>
      </w:r>
      <w:r>
        <w:rPr>
          <w:rFonts w:ascii="Calibri brødtekst" w:hAnsi="Calibri brødtekst"/>
          <w:b/>
          <w:bCs/>
          <w:i/>
          <w:iCs/>
          <w:sz w:val="26"/>
          <w:szCs w:val="26"/>
        </w:rPr>
        <w:t xml:space="preserve"> 8.1</w:t>
      </w:r>
      <w:r w:rsidRPr="001004A3">
        <w:rPr>
          <w:rFonts w:ascii="Calibri brødtekst" w:hAnsi="Calibri brødtekst"/>
          <w:b/>
          <w:bCs/>
          <w:i/>
          <w:iCs/>
          <w:sz w:val="26"/>
          <w:szCs w:val="26"/>
        </w:rPr>
        <w:t xml:space="preserve">. </w:t>
      </w:r>
      <w:proofErr w:type="spellStart"/>
      <w:r w:rsidRPr="001004A3">
        <w:rPr>
          <w:rFonts w:ascii="Calibri brødtekst" w:hAnsi="Calibri brødtekst"/>
          <w:sz w:val="26"/>
          <w:szCs w:val="26"/>
        </w:rPr>
        <w:t>Mob</w:t>
      </w:r>
      <w:proofErr w:type="spellEnd"/>
      <w:r w:rsidRPr="001004A3">
        <w:rPr>
          <w:rFonts w:ascii="Calibri brødtekst" w:hAnsi="Calibri brødtekst"/>
          <w:sz w:val="26"/>
          <w:szCs w:val="26"/>
        </w:rPr>
        <w:t>. 95 86 97 86</w:t>
      </w:r>
      <w:r w:rsidRPr="00B058B8">
        <w:rPr>
          <w:rFonts w:ascii="Calibri brødtekst" w:hAnsi="Calibri brødtekst"/>
          <w:color w:val="000000" w:themeColor="text1"/>
          <w:sz w:val="24"/>
          <w:szCs w:val="24"/>
        </w:rPr>
        <w:t xml:space="preserve"> </w:t>
      </w:r>
    </w:p>
    <w:p w14:paraId="06AA9A35" w14:textId="77777777" w:rsidR="00935388" w:rsidRDefault="00935388" w:rsidP="00935388">
      <w:pPr>
        <w:framePr w:hSpace="141" w:wrap="around" w:vAnchor="text" w:hAnchor="page" w:x="716" w:y="1231"/>
        <w:rPr>
          <w:rFonts w:ascii="Calibri brødtekst" w:hAnsi="Calibri brødtekst"/>
          <w:color w:val="000000" w:themeColor="text1"/>
          <w:sz w:val="24"/>
          <w:szCs w:val="24"/>
        </w:rPr>
      </w:pPr>
    </w:p>
    <w:p w14:paraId="7BC5CB59" w14:textId="59EA97ED" w:rsidR="00935388" w:rsidRPr="00820988" w:rsidRDefault="00935388" w:rsidP="00935388">
      <w:pPr>
        <w:pStyle w:val="Ingenmellomrom"/>
        <w:rPr>
          <w:sz w:val="28"/>
          <w:szCs w:val="28"/>
        </w:rPr>
      </w:pPr>
      <w:r w:rsidRPr="00820988">
        <w:rPr>
          <w:rFonts w:ascii="Calibri brødtekst" w:hAnsi="Calibri brødtekst"/>
          <w:color w:val="000000" w:themeColor="text1"/>
          <w:sz w:val="28"/>
          <w:szCs w:val="28"/>
        </w:rPr>
        <w:t>Alltid oppdatert info om SIMEN på Sandefjord.kirken.no</w:t>
      </w:r>
    </w:p>
    <w:p w14:paraId="2FDEDAAD" w14:textId="77777777" w:rsidR="00580DB1" w:rsidRPr="00032263" w:rsidRDefault="00580DB1">
      <w:pPr>
        <w:pStyle w:val="Ingenmellomrom"/>
        <w:rPr>
          <w:b/>
          <w:bCs/>
          <w:sz w:val="36"/>
          <w:szCs w:val="36"/>
        </w:rPr>
      </w:pPr>
    </w:p>
    <w:sectPr w:rsidR="00580DB1" w:rsidRPr="00032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6FF1E" w14:textId="77777777" w:rsidR="00C957ED" w:rsidRDefault="00C957ED" w:rsidP="00C957ED">
      <w:pPr>
        <w:spacing w:after="0" w:line="240" w:lineRule="auto"/>
      </w:pPr>
      <w:r>
        <w:separator/>
      </w:r>
    </w:p>
  </w:endnote>
  <w:endnote w:type="continuationSeparator" w:id="0">
    <w:p w14:paraId="7CD3748D" w14:textId="77777777" w:rsidR="00C957ED" w:rsidRDefault="00C957ED" w:rsidP="00C95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brødteks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CDD10" w14:textId="77777777" w:rsidR="00C957ED" w:rsidRDefault="00C957ED" w:rsidP="00C957ED">
      <w:pPr>
        <w:spacing w:after="0" w:line="240" w:lineRule="auto"/>
      </w:pPr>
      <w:r>
        <w:separator/>
      </w:r>
    </w:p>
  </w:footnote>
  <w:footnote w:type="continuationSeparator" w:id="0">
    <w:p w14:paraId="302951D1" w14:textId="77777777" w:rsidR="00C957ED" w:rsidRDefault="00C957ED" w:rsidP="00C957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1DE"/>
    <w:rsid w:val="00014B81"/>
    <w:rsid w:val="00015AC8"/>
    <w:rsid w:val="00016E7F"/>
    <w:rsid w:val="00032263"/>
    <w:rsid w:val="00045CCD"/>
    <w:rsid w:val="00050450"/>
    <w:rsid w:val="000657DA"/>
    <w:rsid w:val="001004A3"/>
    <w:rsid w:val="0015613C"/>
    <w:rsid w:val="00167414"/>
    <w:rsid w:val="00195AB0"/>
    <w:rsid w:val="001D2812"/>
    <w:rsid w:val="002214E2"/>
    <w:rsid w:val="00222FE2"/>
    <w:rsid w:val="00264FEB"/>
    <w:rsid w:val="002810E0"/>
    <w:rsid w:val="00284AF3"/>
    <w:rsid w:val="002D65F3"/>
    <w:rsid w:val="00301C66"/>
    <w:rsid w:val="00322CB8"/>
    <w:rsid w:val="00354C21"/>
    <w:rsid w:val="00363D5F"/>
    <w:rsid w:val="003669A4"/>
    <w:rsid w:val="00390301"/>
    <w:rsid w:val="003A35D0"/>
    <w:rsid w:val="003E1130"/>
    <w:rsid w:val="003F11B7"/>
    <w:rsid w:val="00403604"/>
    <w:rsid w:val="00405DAD"/>
    <w:rsid w:val="00416FA6"/>
    <w:rsid w:val="004A762C"/>
    <w:rsid w:val="004C4C6B"/>
    <w:rsid w:val="004C4ECB"/>
    <w:rsid w:val="004C5044"/>
    <w:rsid w:val="004C5BE0"/>
    <w:rsid w:val="004E207F"/>
    <w:rsid w:val="004F476B"/>
    <w:rsid w:val="00543D03"/>
    <w:rsid w:val="005452DD"/>
    <w:rsid w:val="00547081"/>
    <w:rsid w:val="00557D8B"/>
    <w:rsid w:val="005611C3"/>
    <w:rsid w:val="00573E91"/>
    <w:rsid w:val="00580DB1"/>
    <w:rsid w:val="00581DC7"/>
    <w:rsid w:val="00584D64"/>
    <w:rsid w:val="00596467"/>
    <w:rsid w:val="005E1211"/>
    <w:rsid w:val="0061505E"/>
    <w:rsid w:val="006406AD"/>
    <w:rsid w:val="00651B5B"/>
    <w:rsid w:val="00676D5F"/>
    <w:rsid w:val="00683A6F"/>
    <w:rsid w:val="006C2823"/>
    <w:rsid w:val="006D023B"/>
    <w:rsid w:val="006E5671"/>
    <w:rsid w:val="00700FEA"/>
    <w:rsid w:val="00730A6E"/>
    <w:rsid w:val="007672DA"/>
    <w:rsid w:val="007761DE"/>
    <w:rsid w:val="007A7E27"/>
    <w:rsid w:val="007D5494"/>
    <w:rsid w:val="007F1270"/>
    <w:rsid w:val="00807CC9"/>
    <w:rsid w:val="00820988"/>
    <w:rsid w:val="008256ED"/>
    <w:rsid w:val="00831893"/>
    <w:rsid w:val="00832545"/>
    <w:rsid w:val="008465C5"/>
    <w:rsid w:val="00870718"/>
    <w:rsid w:val="008715F9"/>
    <w:rsid w:val="008746A8"/>
    <w:rsid w:val="00882D0C"/>
    <w:rsid w:val="00894691"/>
    <w:rsid w:val="008A2C85"/>
    <w:rsid w:val="008A78D9"/>
    <w:rsid w:val="008B2CBE"/>
    <w:rsid w:val="008D2F79"/>
    <w:rsid w:val="008E17A5"/>
    <w:rsid w:val="00914C7B"/>
    <w:rsid w:val="00935388"/>
    <w:rsid w:val="009569B9"/>
    <w:rsid w:val="0098130C"/>
    <w:rsid w:val="00985384"/>
    <w:rsid w:val="0099495F"/>
    <w:rsid w:val="00A061DE"/>
    <w:rsid w:val="00A245DB"/>
    <w:rsid w:val="00A27F57"/>
    <w:rsid w:val="00A30D1E"/>
    <w:rsid w:val="00A8156E"/>
    <w:rsid w:val="00A87755"/>
    <w:rsid w:val="00AE4FFF"/>
    <w:rsid w:val="00AE55E4"/>
    <w:rsid w:val="00AF388D"/>
    <w:rsid w:val="00B000DC"/>
    <w:rsid w:val="00B058B8"/>
    <w:rsid w:val="00B36E55"/>
    <w:rsid w:val="00B45A67"/>
    <w:rsid w:val="00B55345"/>
    <w:rsid w:val="00B60EE4"/>
    <w:rsid w:val="00B96047"/>
    <w:rsid w:val="00BB29A0"/>
    <w:rsid w:val="00BC2319"/>
    <w:rsid w:val="00BD16B0"/>
    <w:rsid w:val="00BD28D6"/>
    <w:rsid w:val="00C50FF8"/>
    <w:rsid w:val="00C56CD3"/>
    <w:rsid w:val="00C72E81"/>
    <w:rsid w:val="00C772B9"/>
    <w:rsid w:val="00C94082"/>
    <w:rsid w:val="00C957ED"/>
    <w:rsid w:val="00CA4FBC"/>
    <w:rsid w:val="00CA76FE"/>
    <w:rsid w:val="00CD03F1"/>
    <w:rsid w:val="00CD28B6"/>
    <w:rsid w:val="00CE1B3F"/>
    <w:rsid w:val="00D11975"/>
    <w:rsid w:val="00D17F80"/>
    <w:rsid w:val="00D24AC2"/>
    <w:rsid w:val="00D616B5"/>
    <w:rsid w:val="00DE2EFE"/>
    <w:rsid w:val="00E02337"/>
    <w:rsid w:val="00E25053"/>
    <w:rsid w:val="00E271BC"/>
    <w:rsid w:val="00E56C81"/>
    <w:rsid w:val="00E91692"/>
    <w:rsid w:val="00E96819"/>
    <w:rsid w:val="00E97BC1"/>
    <w:rsid w:val="00EC0567"/>
    <w:rsid w:val="00EF100D"/>
    <w:rsid w:val="00F114E1"/>
    <w:rsid w:val="00F125BD"/>
    <w:rsid w:val="00F168D8"/>
    <w:rsid w:val="00F23517"/>
    <w:rsid w:val="00F31F07"/>
    <w:rsid w:val="00F53CEC"/>
    <w:rsid w:val="00F7176A"/>
    <w:rsid w:val="00FA432E"/>
    <w:rsid w:val="00FA791D"/>
    <w:rsid w:val="00FC2A7D"/>
    <w:rsid w:val="00FE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1E34"/>
  <w15:chartTrackingRefBased/>
  <w15:docId w15:val="{80EA781C-4517-4890-B069-C5561DC5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9"/>
    <w:qFormat/>
    <w:rsid w:val="00BD16B0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verskrift5">
    <w:name w:val="heading 5"/>
    <w:basedOn w:val="Normal"/>
    <w:next w:val="Normal"/>
    <w:link w:val="Overskrift5Tegn"/>
    <w:unhideWhenUsed/>
    <w:qFormat/>
    <w:rsid w:val="00BD16B0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EF100D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E5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A8775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87755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C95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957ED"/>
  </w:style>
  <w:style w:type="paragraph" w:styleId="Bunntekst">
    <w:name w:val="footer"/>
    <w:basedOn w:val="Normal"/>
    <w:link w:val="BunntekstTegn"/>
    <w:uiPriority w:val="99"/>
    <w:unhideWhenUsed/>
    <w:rsid w:val="00C95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957ED"/>
  </w:style>
  <w:style w:type="character" w:customStyle="1" w:styleId="Overskrift1Tegn">
    <w:name w:val="Overskrift 1 Tegn"/>
    <w:basedOn w:val="Standardskriftforavsnitt"/>
    <w:link w:val="Overskrift1"/>
    <w:uiPriority w:val="99"/>
    <w:rsid w:val="00BD16B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verskrift5Tegn">
    <w:name w:val="Overskrift 5 Tegn"/>
    <w:basedOn w:val="Standardskriftforavsnitt"/>
    <w:link w:val="Overskrift5"/>
    <w:rsid w:val="00BD16B0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cid:A5504855-66FC-4BF5-9E5F-6DC3D60E3B9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8A91F7A3818747B883CF65A9088CB3" ma:contentTypeVersion="13" ma:contentTypeDescription="Opprett et nytt dokument." ma:contentTypeScope="" ma:versionID="e221f8375a4d6fc8b874e48ddfb991d0">
  <xsd:schema xmlns:xsd="http://www.w3.org/2001/XMLSchema" xmlns:xs="http://www.w3.org/2001/XMLSchema" xmlns:p="http://schemas.microsoft.com/office/2006/metadata/properties" xmlns:ns2="773a7f22-22d3-4e8d-9847-30400e49745d" xmlns:ns3="1112c9cd-63e1-4327-9cc3-0aeb4338d8c6" targetNamespace="http://schemas.microsoft.com/office/2006/metadata/properties" ma:root="true" ma:fieldsID="d214782b3dae07f364e00d08ff68a9be" ns2:_="" ns3:_="">
    <xsd:import namespace="773a7f22-22d3-4e8d-9847-30400e49745d"/>
    <xsd:import namespace="1112c9cd-63e1-4327-9cc3-0aeb4338d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a7f22-22d3-4e8d-9847-30400e497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2c9cd-63e1-4327-9cc3-0aeb4338d8c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4a0c5e0-9056-40eb-ac13-09cf84d6e53a}" ma:internalName="TaxCatchAll" ma:showField="CatchAllData" ma:web="1112c9cd-63e1-4327-9cc3-0aeb4338d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12c9cd-63e1-4327-9cc3-0aeb4338d8c6" xsi:nil="true"/>
    <lcf76f155ced4ddcb4097134ff3c332f xmlns="773a7f22-22d3-4e8d-9847-30400e49745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99AE14-13EA-442A-A06A-EE518089A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a7f22-22d3-4e8d-9847-30400e49745d"/>
    <ds:schemaRef ds:uri="1112c9cd-63e1-4327-9cc3-0aeb4338d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0839E7-5909-45F7-9AE9-A88D932C33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3C209E-E443-4F09-9944-C71F3869AA4E}">
  <ds:schemaRefs>
    <ds:schemaRef ds:uri="http://schemas.microsoft.com/office/2006/metadata/properties"/>
    <ds:schemaRef ds:uri="http://schemas.microsoft.com/office/infopath/2007/PartnerControls"/>
    <ds:schemaRef ds:uri="1112c9cd-63e1-4327-9cc3-0aeb4338d8c6"/>
    <ds:schemaRef ds:uri="773a7f22-22d3-4e8d-9847-30400e49745d"/>
  </ds:schemaRefs>
</ds:datastoreItem>
</file>

<file path=customXml/itemProps4.xml><?xml version="1.0" encoding="utf-8"?>
<ds:datastoreItem xmlns:ds="http://schemas.openxmlformats.org/officeDocument/2006/customXml" ds:itemID="{1925F71E-D12D-46CB-AE88-675931DF75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69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Strandberg</dc:creator>
  <cp:keywords/>
  <dc:description/>
  <cp:lastModifiedBy>Lise Strandberg</cp:lastModifiedBy>
  <cp:revision>30</cp:revision>
  <cp:lastPrinted>2023-11-14T10:05:00Z</cp:lastPrinted>
  <dcterms:created xsi:type="dcterms:W3CDTF">2024-12-27T12:28:00Z</dcterms:created>
  <dcterms:modified xsi:type="dcterms:W3CDTF">2024-12-27T13:16:00Z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0x010100A08A91F7A3818747B883CF65A9088CB3</vt:lpwstr>
  </property>
  <property fmtid="{D5CDD505-2E9C-101B-9397-08002B2CF9AE}" pid="3" name="Order">
    <vt:r8>1351400</vt:r8>
  </property>
  <property fmtid="{D5CDD505-2E9C-101B-9397-08002B2CF9AE}" pid="4" name="MediaServiceImageTags">
    <vt:lpwstr/>
  </property>
</Properties>
</file>